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0" w:rsidRDefault="001F4D00" w:rsidP="00153405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1F4D00" w:rsidRDefault="001F4D00" w:rsidP="00153405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153405" w:rsidRDefault="00153405" w:rsidP="008615AB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PROTOKÓŁ </w:t>
      </w:r>
      <w:r w:rsidR="005C1B1A">
        <w:rPr>
          <w:b/>
          <w:bCs/>
          <w:sz w:val="27"/>
          <w:szCs w:val="27"/>
        </w:rPr>
        <w:t>Z POSIEDZENIA KOMISJI REKRUTACYJNEJ</w:t>
      </w:r>
    </w:p>
    <w:p w:rsidR="00153405" w:rsidRPr="008615AB" w:rsidRDefault="00153405" w:rsidP="008615AB">
      <w:pPr>
        <w:pStyle w:val="Normalny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DO PRZEDSZKOLA </w:t>
      </w:r>
      <w:r w:rsidR="005C1B1A">
        <w:rPr>
          <w:b/>
          <w:bCs/>
          <w:sz w:val="27"/>
          <w:szCs w:val="27"/>
        </w:rPr>
        <w:t>„</w:t>
      </w:r>
      <w:proofErr w:type="spellStart"/>
      <w:r w:rsidR="005C1B1A">
        <w:rPr>
          <w:b/>
          <w:bCs/>
          <w:sz w:val="27"/>
          <w:szCs w:val="27"/>
        </w:rPr>
        <w:t>SŁONECZKO”</w:t>
      </w:r>
      <w:r>
        <w:rPr>
          <w:b/>
          <w:bCs/>
          <w:sz w:val="27"/>
          <w:szCs w:val="27"/>
        </w:rPr>
        <w:t>W</w:t>
      </w:r>
      <w:proofErr w:type="spellEnd"/>
      <w:r>
        <w:rPr>
          <w:b/>
          <w:bCs/>
          <w:sz w:val="27"/>
          <w:szCs w:val="27"/>
        </w:rPr>
        <w:t xml:space="preserve"> KLUKOWEJ HUCIE </w:t>
      </w:r>
    </w:p>
    <w:p w:rsidR="00153405" w:rsidRDefault="008615AB" w:rsidP="008615AB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NA ROK PRZEDSZKOLNY 2015</w:t>
      </w:r>
      <w:r w:rsidR="00153405">
        <w:rPr>
          <w:b/>
          <w:bCs/>
          <w:sz w:val="27"/>
          <w:szCs w:val="27"/>
        </w:rPr>
        <w:t>/201</w:t>
      </w:r>
      <w:r>
        <w:rPr>
          <w:b/>
          <w:bCs/>
          <w:sz w:val="27"/>
          <w:szCs w:val="27"/>
        </w:rPr>
        <w:t>6</w:t>
      </w:r>
    </w:p>
    <w:p w:rsidR="00153405" w:rsidRDefault="005C1B1A" w:rsidP="008615AB">
      <w:pPr>
        <w:pStyle w:val="NormalnyWeb"/>
        <w:spacing w:after="0"/>
      </w:pPr>
      <w:r>
        <w:t>W dniu 16 kwietnia 2015</w:t>
      </w:r>
      <w:r w:rsidR="00153405">
        <w:t xml:space="preserve">r. w Zespole Kształcenia i Wychowania w </w:t>
      </w:r>
      <w:proofErr w:type="spellStart"/>
      <w:r w:rsidR="00153405">
        <w:t>Klukowej</w:t>
      </w:r>
      <w:proofErr w:type="spellEnd"/>
      <w:r>
        <w:t xml:space="preserve"> Hucie odbyło się zebranie Komisji Rekrutacyjnej  </w:t>
      </w:r>
      <w:r w:rsidR="00153405">
        <w:t>do przedszkola</w:t>
      </w:r>
      <w:r>
        <w:t xml:space="preserve"> na rok przedszkolny 2015/16.             Skład Komisji;</w:t>
      </w:r>
    </w:p>
    <w:p w:rsidR="00153405" w:rsidRDefault="005C1B1A" w:rsidP="00153405">
      <w:pPr>
        <w:pStyle w:val="NormalnyWeb"/>
        <w:numPr>
          <w:ilvl w:val="0"/>
          <w:numId w:val="1"/>
        </w:numPr>
        <w:spacing w:after="0"/>
      </w:pPr>
      <w:r>
        <w:t xml:space="preserve">Przewodniczący Komisji- </w:t>
      </w:r>
      <w:r w:rsidR="005832D5">
        <w:t>w</w:t>
      </w:r>
      <w:r w:rsidR="00153405">
        <w:t>icedyrektor Renata Dunst</w:t>
      </w:r>
    </w:p>
    <w:p w:rsidR="00153405" w:rsidRDefault="005C1B1A" w:rsidP="00153405">
      <w:pPr>
        <w:pStyle w:val="NormalnyWeb"/>
        <w:numPr>
          <w:ilvl w:val="0"/>
          <w:numId w:val="1"/>
        </w:numPr>
        <w:spacing w:after="0"/>
      </w:pPr>
      <w:r>
        <w:t xml:space="preserve">Członek- pani Lidia </w:t>
      </w:r>
      <w:proofErr w:type="spellStart"/>
      <w:r>
        <w:t>Wiedeman</w:t>
      </w:r>
      <w:proofErr w:type="spellEnd"/>
      <w:r w:rsidR="005832D5">
        <w:t>- p</w:t>
      </w:r>
      <w:r>
        <w:t>rzewodnicząca Rady Rodziców</w:t>
      </w:r>
    </w:p>
    <w:p w:rsidR="00153405" w:rsidRDefault="00153405" w:rsidP="00153405">
      <w:pPr>
        <w:pStyle w:val="NormalnyWeb"/>
        <w:numPr>
          <w:ilvl w:val="0"/>
          <w:numId w:val="1"/>
        </w:numPr>
        <w:spacing w:after="0"/>
      </w:pPr>
      <w:r>
        <w:t xml:space="preserve">Członek- pani Danuta </w:t>
      </w:r>
      <w:proofErr w:type="spellStart"/>
      <w:r>
        <w:t>Dzionk</w:t>
      </w:r>
      <w:proofErr w:type="spellEnd"/>
      <w:r>
        <w:t xml:space="preserve"> </w:t>
      </w:r>
      <w:r w:rsidR="005C1B1A">
        <w:t>–wychowawczyni Przedszkola</w:t>
      </w:r>
    </w:p>
    <w:p w:rsidR="00153405" w:rsidRDefault="00153405" w:rsidP="005832D5">
      <w:pPr>
        <w:pStyle w:val="NormalnyWeb"/>
        <w:spacing w:after="0"/>
      </w:pPr>
      <w:r>
        <w:t>Komisja przeprowadziła weryfikację wniosk</w:t>
      </w:r>
      <w:r w:rsidR="005C1B1A">
        <w:t>ów</w:t>
      </w:r>
      <w:r>
        <w:t xml:space="preserve"> o przyjęcie dziecka do Przedszkola w </w:t>
      </w:r>
      <w:proofErr w:type="spellStart"/>
      <w:r>
        <w:t>Klukowej</w:t>
      </w:r>
      <w:proofErr w:type="spellEnd"/>
      <w:r>
        <w:t xml:space="preserve"> Hucie na podstawie kryteriów naboru zawartych w </w:t>
      </w:r>
      <w:r w:rsidR="005832D5">
        <w:t>„</w:t>
      </w:r>
      <w:r>
        <w:t>Regulaminie Rekrutacji do</w:t>
      </w:r>
      <w:r w:rsidR="005C1B1A">
        <w:t xml:space="preserve"> Przedszkoli na rok </w:t>
      </w:r>
      <w:r w:rsidR="005832D5">
        <w:t>przed</w:t>
      </w:r>
      <w:r w:rsidR="005C1B1A">
        <w:t>szkolny 2015/2016</w:t>
      </w:r>
      <w:r w:rsidR="005832D5">
        <w:t>”</w:t>
      </w:r>
      <w:r w:rsidR="005C1B1A">
        <w:t>oraz dokonała weryfikacji deklaracji kontynuacji wychowania w nowym roku przedszkolnym  wychowanków ,którzy obecnie uczestniczą w wychowaniu przedszkolnym.</w:t>
      </w:r>
    </w:p>
    <w:p w:rsidR="00153405" w:rsidRDefault="005C1B1A" w:rsidP="00153405">
      <w:pPr>
        <w:pStyle w:val="NormalnyWeb"/>
        <w:spacing w:after="0"/>
      </w:pPr>
      <w:r>
        <w:t>Razem złożono 38</w:t>
      </w:r>
      <w:r w:rsidR="00153405">
        <w:t xml:space="preserve"> ,,Wniosków o przyjęcie d</w:t>
      </w:r>
      <w:r>
        <w:t xml:space="preserve">ziecka do przedszkola”, w tym 3 </w:t>
      </w:r>
      <w:r w:rsidR="00153405">
        <w:t>wnioski dzieci dwuletnich</w:t>
      </w:r>
      <w:r>
        <w:t xml:space="preserve"> oraz złożono 24 „Deklaracji o kontynuowaniu wychowania przedszkolnego”. Wszystkie wnioski i deklaracje złożono w wymaganym terminie. </w:t>
      </w:r>
    </w:p>
    <w:p w:rsidR="00153405" w:rsidRDefault="00153405" w:rsidP="00153405">
      <w:pPr>
        <w:pStyle w:val="NormalnyWeb"/>
        <w:spacing w:after="0"/>
      </w:pPr>
      <w:r>
        <w:t xml:space="preserve">Po dokonaniu analizy wniosków </w:t>
      </w:r>
      <w:r w:rsidR="005C1B1A">
        <w:t>i deklaracji  przyjęto 23</w:t>
      </w:r>
      <w:r>
        <w:t xml:space="preserve"> dzieci 3-4 letnich</w:t>
      </w:r>
      <w:r w:rsidR="005C1B1A">
        <w:t xml:space="preserve"> oraz ustalono listę kandydatów zakwalifikowanych i listę kandy</w:t>
      </w:r>
      <w:r w:rsidR="008615AB">
        <w:t xml:space="preserve">datów niezakwalifikowanych do Przedszkola Słoneczko” w </w:t>
      </w:r>
      <w:proofErr w:type="spellStart"/>
      <w:r w:rsidR="008615AB">
        <w:t>Klukowej</w:t>
      </w:r>
      <w:proofErr w:type="spellEnd"/>
      <w:r w:rsidR="008615AB">
        <w:t xml:space="preserve"> Hucie.</w:t>
      </w:r>
    </w:p>
    <w:p w:rsidR="00153405" w:rsidRDefault="00153405" w:rsidP="00153405">
      <w:pPr>
        <w:pStyle w:val="NormalnyWeb"/>
        <w:spacing w:after="0"/>
      </w:pPr>
      <w:r>
        <w:t>Na tym protokół zakończono.</w:t>
      </w:r>
    </w:p>
    <w:p w:rsidR="00153405" w:rsidRDefault="008615AB" w:rsidP="00153405">
      <w:pPr>
        <w:pStyle w:val="NormalnyWeb"/>
        <w:spacing w:after="0"/>
      </w:pPr>
      <w:r>
        <w:t>Klukowa Huta, 16.04.2015</w:t>
      </w:r>
      <w:r w:rsidR="00153405">
        <w:t>r.</w:t>
      </w:r>
    </w:p>
    <w:p w:rsidR="00153405" w:rsidRDefault="004B5195" w:rsidP="008615AB">
      <w:pPr>
        <w:pStyle w:val="NormalnyWeb"/>
        <w:spacing w:after="0"/>
      </w:pPr>
      <w:r>
        <w:t xml:space="preserve">                                                                Renata Dunst</w:t>
      </w:r>
    </w:p>
    <w:p w:rsidR="00153405" w:rsidRDefault="004B5195" w:rsidP="004B5195">
      <w:pPr>
        <w:pStyle w:val="NormalnyWeb"/>
        <w:spacing w:after="0"/>
        <w:jc w:val="center"/>
      </w:pPr>
      <w:r>
        <w:t xml:space="preserve">   </w:t>
      </w:r>
      <w:r w:rsidRPr="004B5195">
        <w:t xml:space="preserve"> </w:t>
      </w:r>
      <w:r>
        <w:t xml:space="preserve">Lidia </w:t>
      </w:r>
      <w:proofErr w:type="spellStart"/>
      <w:r>
        <w:t>Wiedeman</w:t>
      </w:r>
      <w:proofErr w:type="spellEnd"/>
    </w:p>
    <w:p w:rsidR="00153405" w:rsidRDefault="004B5195" w:rsidP="004B5195">
      <w:pPr>
        <w:pStyle w:val="NormalnyWeb"/>
        <w:spacing w:after="0"/>
      </w:pPr>
      <w:r>
        <w:t xml:space="preserve">                                                               </w:t>
      </w:r>
      <w:r w:rsidRPr="004B5195">
        <w:t xml:space="preserve"> </w:t>
      </w:r>
      <w:r>
        <w:t xml:space="preserve">Danuta </w:t>
      </w:r>
      <w:proofErr w:type="spellStart"/>
      <w:r>
        <w:t>Dzionk</w:t>
      </w:r>
      <w:proofErr w:type="spellEnd"/>
    </w:p>
    <w:p w:rsidR="00153405" w:rsidRDefault="00153405" w:rsidP="00153405">
      <w:pPr>
        <w:pStyle w:val="NormalnyWeb"/>
        <w:spacing w:after="0"/>
        <w:jc w:val="center"/>
      </w:pPr>
    </w:p>
    <w:p w:rsidR="00153405" w:rsidRDefault="00153405" w:rsidP="00153405">
      <w:pPr>
        <w:pStyle w:val="NormalnyWeb"/>
        <w:spacing w:after="0"/>
      </w:pPr>
      <w:r>
        <w:t>Od decyzji komisji przysługuje 7-dniowy termin odwołania od daty upublicznienia protokołu</w:t>
      </w:r>
      <w:r w:rsidR="008615AB">
        <w:t xml:space="preserve">. </w:t>
      </w:r>
    </w:p>
    <w:p w:rsidR="00153405" w:rsidRDefault="00153405" w:rsidP="00153405">
      <w:pPr>
        <w:pStyle w:val="NormalnyWeb"/>
        <w:spacing w:after="0"/>
      </w:pPr>
      <w:r>
        <w:t>Załączniki:</w:t>
      </w:r>
    </w:p>
    <w:p w:rsidR="00153405" w:rsidRDefault="008615AB" w:rsidP="00153405">
      <w:pPr>
        <w:pStyle w:val="NormalnyWeb"/>
        <w:numPr>
          <w:ilvl w:val="0"/>
          <w:numId w:val="2"/>
        </w:numPr>
        <w:spacing w:after="0"/>
      </w:pPr>
      <w:r>
        <w:t>Lista kandydatów</w:t>
      </w:r>
      <w:r w:rsidR="00153405">
        <w:t xml:space="preserve"> </w:t>
      </w:r>
      <w:r>
        <w:t>zakwalifikowanych do Przedszkola „Słoneczko”</w:t>
      </w:r>
      <w:r w:rsidR="00153405">
        <w:t xml:space="preserve"> na rok </w:t>
      </w:r>
      <w:r>
        <w:t>przedszkolny 2015/2016</w:t>
      </w:r>
      <w:r w:rsidR="00153405">
        <w:t xml:space="preserve">. </w:t>
      </w:r>
    </w:p>
    <w:p w:rsidR="008615AB" w:rsidRDefault="008615AB" w:rsidP="008615AB">
      <w:pPr>
        <w:pStyle w:val="NormalnyWeb"/>
        <w:numPr>
          <w:ilvl w:val="0"/>
          <w:numId w:val="2"/>
        </w:numPr>
        <w:spacing w:after="0"/>
      </w:pPr>
      <w:r>
        <w:t xml:space="preserve">Lista kandydatów niezakwalifikowanych do Przedszkola „Słoneczko” na rok przedszkolny 2015/2016. </w:t>
      </w:r>
    </w:p>
    <w:p w:rsidR="008615AB" w:rsidRDefault="008615AB" w:rsidP="008615AB">
      <w:pPr>
        <w:pStyle w:val="NormalnyWeb"/>
        <w:spacing w:after="0"/>
        <w:ind w:left="720"/>
      </w:pPr>
    </w:p>
    <w:p w:rsidR="008B547B" w:rsidRDefault="008B547B"/>
    <w:sectPr w:rsidR="008B547B" w:rsidSect="008615A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C10"/>
    <w:multiLevelType w:val="multilevel"/>
    <w:tmpl w:val="00B8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37981"/>
    <w:multiLevelType w:val="multilevel"/>
    <w:tmpl w:val="D4C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3405"/>
    <w:rsid w:val="00153405"/>
    <w:rsid w:val="001F4D00"/>
    <w:rsid w:val="003B3655"/>
    <w:rsid w:val="004B5195"/>
    <w:rsid w:val="005832D5"/>
    <w:rsid w:val="005C1B1A"/>
    <w:rsid w:val="00815444"/>
    <w:rsid w:val="008615AB"/>
    <w:rsid w:val="008B547B"/>
    <w:rsid w:val="009E577A"/>
    <w:rsid w:val="00AE444C"/>
    <w:rsid w:val="00DF654F"/>
    <w:rsid w:val="00E264AB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4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2015-04-17T09:34:00Z</cp:lastPrinted>
  <dcterms:created xsi:type="dcterms:W3CDTF">2015-04-20T07:54:00Z</dcterms:created>
  <dcterms:modified xsi:type="dcterms:W3CDTF">2015-04-20T07:54:00Z</dcterms:modified>
</cp:coreProperties>
</file>